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8D3473" w14:textId="77777777" w:rsidR="00C22FE5" w:rsidRPr="009E32AD" w:rsidRDefault="006C5FBA" w:rsidP="001C7BB3">
      <w:pPr>
        <w:pStyle w:val="Normal1"/>
        <w:spacing w:line="240" w:lineRule="auto"/>
        <w:jc w:val="center"/>
        <w:rPr>
          <w:sz w:val="20"/>
          <w:szCs w:val="20"/>
        </w:rPr>
      </w:pPr>
      <w:r w:rsidRPr="009E32AD">
        <w:rPr>
          <w:rFonts w:eastAsia="Helvetica Neue"/>
          <w:b/>
          <w:sz w:val="20"/>
          <w:szCs w:val="20"/>
        </w:rPr>
        <w:t xml:space="preserve">Peer Feedback Checklist </w:t>
      </w:r>
    </w:p>
    <w:p w14:paraId="5821DE57" w14:textId="77777777" w:rsidR="00C22FE5" w:rsidRPr="009E32AD" w:rsidRDefault="006C5FBA" w:rsidP="001C7BB3">
      <w:pPr>
        <w:pStyle w:val="Normal1"/>
        <w:spacing w:line="240" w:lineRule="auto"/>
        <w:rPr>
          <w:sz w:val="20"/>
          <w:szCs w:val="20"/>
        </w:rPr>
      </w:pPr>
      <w:r w:rsidRPr="009E32AD">
        <w:rPr>
          <w:rFonts w:eastAsia="Helvetica Neue"/>
          <w:b/>
          <w:sz w:val="20"/>
          <w:szCs w:val="20"/>
        </w:rPr>
        <w:t xml:space="preserve">Author:___________________                                      </w:t>
      </w:r>
      <w:r w:rsidR="009E32AD" w:rsidRPr="009E32AD">
        <w:rPr>
          <w:rFonts w:eastAsia="Helvetica Neue"/>
          <w:b/>
          <w:sz w:val="20"/>
          <w:szCs w:val="20"/>
        </w:rPr>
        <w:tab/>
      </w:r>
      <w:r w:rsidR="009E32AD" w:rsidRPr="009E32AD">
        <w:rPr>
          <w:rFonts w:eastAsia="Helvetica Neue"/>
          <w:b/>
          <w:sz w:val="20"/>
          <w:szCs w:val="20"/>
        </w:rPr>
        <w:tab/>
      </w:r>
      <w:r w:rsidR="009E32AD" w:rsidRPr="009E32AD">
        <w:rPr>
          <w:rFonts w:eastAsia="Helvetica Neue"/>
          <w:b/>
          <w:sz w:val="20"/>
          <w:szCs w:val="20"/>
        </w:rPr>
        <w:tab/>
      </w:r>
      <w:r w:rsidR="009E32AD" w:rsidRPr="009E32AD">
        <w:rPr>
          <w:rFonts w:eastAsia="Helvetica Neue"/>
          <w:b/>
          <w:sz w:val="20"/>
          <w:szCs w:val="20"/>
        </w:rPr>
        <w:tab/>
      </w:r>
      <w:r w:rsidR="009E32AD" w:rsidRPr="009E32AD">
        <w:rPr>
          <w:rFonts w:eastAsia="Helvetica Neue"/>
          <w:b/>
          <w:sz w:val="20"/>
          <w:szCs w:val="20"/>
        </w:rPr>
        <w:tab/>
      </w:r>
      <w:r w:rsidRPr="009E32AD">
        <w:rPr>
          <w:rFonts w:eastAsia="Helvetica Neue"/>
          <w:b/>
          <w:sz w:val="20"/>
          <w:szCs w:val="20"/>
        </w:rPr>
        <w:t>Reviewer:_________________</w:t>
      </w:r>
    </w:p>
    <w:p w14:paraId="265BA326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7248"/>
        <w:gridCol w:w="583"/>
        <w:gridCol w:w="685"/>
      </w:tblGrid>
      <w:tr w:rsidR="00C22FE5" w:rsidRPr="009E32AD" w14:paraId="77899073" w14:textId="77777777" w:rsidTr="001C7BB3">
        <w:trPr>
          <w:trHeight w:val="320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8E9FBB" w14:textId="77777777" w:rsidR="00C22FE5" w:rsidRPr="009E32AD" w:rsidRDefault="00C22FE5" w:rsidP="001C7BB3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9281E2" w14:textId="77777777" w:rsidR="00C22FE5" w:rsidRPr="009E32AD" w:rsidRDefault="006C5FBA" w:rsidP="001C7BB3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Feature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8D7061" w14:textId="77777777" w:rsidR="00C22FE5" w:rsidRPr="009E32AD" w:rsidRDefault="006C5FBA" w:rsidP="001C7BB3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Has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1CF256" w14:textId="77777777" w:rsidR="00C22FE5" w:rsidRPr="009E32AD" w:rsidRDefault="006C5FBA" w:rsidP="001C7BB3">
            <w:pPr>
              <w:pStyle w:val="Normal1"/>
              <w:spacing w:line="240" w:lineRule="auto"/>
              <w:jc w:val="center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Not Yet</w:t>
            </w:r>
          </w:p>
        </w:tc>
      </w:tr>
      <w:tr w:rsidR="00C22FE5" w:rsidRPr="009E32AD" w14:paraId="09688B98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77895B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Introduction and Background Info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DD5262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Gives a thorough (at least 2 meaty paragraphs) introduction to the topic.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AE49D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53F84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51A66E98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C00AD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6D35B9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Explains what the author did for their project and why they did it.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B2BC9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F9EA83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568D8668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D903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C357E4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Includes many (at least 5) pieces of information to give context to their topic.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0F96A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144450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0871827A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6A195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5B55CF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All facts and figures are cited.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F79DF3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732C26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21AC8C16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A73F8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3D53F7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Information in introduction connects the topic of their project to at least one ecological impact.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CB2BD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5D630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7E2B4F3D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86F69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AEED74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Information in introduction connects the topic of their project to at least one bio</w:t>
            </w:r>
            <w:r w:rsidR="001C7BB3" w:rsidRPr="009E32AD">
              <w:rPr>
                <w:sz w:val="20"/>
                <w:szCs w:val="20"/>
              </w:rPr>
              <w:t>geo</w:t>
            </w:r>
            <w:r w:rsidRPr="009E32AD">
              <w:rPr>
                <w:sz w:val="20"/>
                <w:szCs w:val="20"/>
              </w:rPr>
              <w:t>chemical cycle</w:t>
            </w:r>
            <w:r w:rsidR="001C7BB3" w:rsidRPr="009E32AD">
              <w:rPr>
                <w:sz w:val="20"/>
                <w:szCs w:val="20"/>
              </w:rPr>
              <w:t xml:space="preserve"> or energy levels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D83284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16AE59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E3DE25F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8BDF3A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Method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FFAEE1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Gives a highly detailed description of how the data was collected, such that it would be possible for another person to go and collect the data the exact same way.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E4BC6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1CFDB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12B9E82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22134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4A708D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Data collected is quantitative.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CC77F6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22EEB1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65738F9A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CA4C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FA3A53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Describes any tools and units used in data collection.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9C6402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B5831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04B741E3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58FD42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F89F8B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If appropriate, explains any assumptions about the data collection (how much a serving size is, how much water a minute of shower time equates to, etc.)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0D9E24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78B4A6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7DB6B3A1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67656E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Data Table(s)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AAD6C5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Each week of data collection is clearly represented and distinguished from one another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FE2B0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C618E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07993F5A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161388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F845EA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Each data table has a title that describes the data</w:t>
            </w:r>
            <w:r w:rsidR="009E32AD" w:rsidRPr="009E32AD">
              <w:rPr>
                <w:sz w:val="20"/>
                <w:szCs w:val="20"/>
              </w:rPr>
              <w:t xml:space="preserve"> and appropriate units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9EDF00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DDD74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6A29DAF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2010C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3054CB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Information is organized logically and emphasizes important parts; reading it makes sense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31D9E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81F50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4E35D5E2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88119F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Graph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18F2CE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Each week of data collection is clearly represented and distinguished from one another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278DF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7F3C38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6C72D1FC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5B190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DB8717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Each graph has a title that describes the data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DA78F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606796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7A2E6AE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EEB15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168676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Axes are labeled appropriately and descriptively</w:t>
            </w:r>
            <w:r w:rsidR="009E32AD" w:rsidRPr="009E32AD">
              <w:rPr>
                <w:sz w:val="20"/>
                <w:szCs w:val="20"/>
              </w:rPr>
              <w:t xml:space="preserve"> (units are included!)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31429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D59AD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227E2F03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78653F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D0F908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Information is organized logically and emphasizes important parts; reading the graph makes sense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EE64E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A19FD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52DDF696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DE3E22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lastRenderedPageBreak/>
              <w:t>Analysis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029976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Analysis describes the difference in environmental impact between each condition (baseline vs. modified behavior)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C6080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2FBFC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70294179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49AD8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9340D4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Analysis extends data to extrapolate the impact of your behavior change on the environment for longer periods of time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2AD99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EB1248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704FCC0C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C1BFA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E378D0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Analysis extends data to extrapolate the impact of your behavior change on the environment for larger groups of people (city level, country level)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9E8E1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BEE47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505E51BC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53DD40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5BB897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Analysis uses background information to add relevant context and support insights from your data.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C5589E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E55E4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02A4C13F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727CE0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Reflection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2D8693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Describes author’s feelings and experiences with their impact project.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909024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F68DA4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7809DCEC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963A53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482A9D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Describes what author learned from their impact project.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97BD2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40D3C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40DD4A2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6D4332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B79993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Describes whether the author thinks this project could be extended to a larger context (e.g. could they keep up the change? would it be feasible for many other people to make this change?)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8B7006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5564EF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4EC8F1E0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A2F9F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5CF5B1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Describes why the author does or does not believe this project could be extended to a larger context.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4A432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FFA77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3286101E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F3F033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Bibliography and Citations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52957D" w14:textId="77777777" w:rsidR="00C22FE5" w:rsidRPr="009E32AD" w:rsidRDefault="001C7BB3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Bibliography contains 5</w:t>
            </w:r>
            <w:r w:rsidR="006C5FBA" w:rsidRPr="009E32AD">
              <w:rPr>
                <w:sz w:val="20"/>
                <w:szCs w:val="20"/>
              </w:rPr>
              <w:t xml:space="preserve"> or more sources.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3DC8C2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4B86F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6F5DB8A9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252CEF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39A518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Sources are from a variety of organizations</w:t>
            </w:r>
            <w:r w:rsidR="009E32AD" w:rsidRPr="009E32AD">
              <w:rPr>
                <w:sz w:val="20"/>
                <w:szCs w:val="20"/>
              </w:rPr>
              <w:t xml:space="preserve"> and appear academic and valid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7F3C2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333AA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6C463607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21AB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489B81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Bibliography is properly formatted in MLA style.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826B6B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5FD39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0237E553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939E7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32C858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 xml:space="preserve">Citations for each source are properly included throughout paper.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CA9A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44D1F9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33F3927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65468B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b/>
                <w:sz w:val="20"/>
                <w:szCs w:val="20"/>
              </w:rPr>
              <w:t>Professional Quality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50257A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Paper is written in complete sentences, with proper punctuation and indentation.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BA6321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79D077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1674BEFE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80516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C0AEA6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Appropriate spelling and grammar is used throughout paper. Few to no typos.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F8C71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FA53F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2935A765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CFE4F3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8F0D7B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Writing is professional and easy to understand.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04DAF0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4FE5F5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  <w:tr w:rsidR="00C22FE5" w:rsidRPr="009E32AD" w14:paraId="4248C826" w14:textId="77777777" w:rsidTr="009E32AD">
        <w:trPr>
          <w:trHeight w:val="288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639ACC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363411" w14:textId="77777777" w:rsidR="00C22FE5" w:rsidRPr="009E32AD" w:rsidRDefault="006C5FBA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E32AD">
              <w:rPr>
                <w:sz w:val="20"/>
                <w:szCs w:val="20"/>
              </w:rPr>
              <w:t>Format of paper is professional and easy to understand.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782D3D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6C7ECA" w14:textId="77777777" w:rsidR="00C22FE5" w:rsidRPr="009E32AD" w:rsidRDefault="00C22FE5" w:rsidP="001C7BB3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D333F8E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321A1E0D" w14:textId="77777777" w:rsidR="00E16C00" w:rsidRDefault="00E16C00">
      <w:pPr>
        <w:rPr>
          <w:rFonts w:ascii="Arial" w:eastAsia="Helvetica Neue" w:hAnsi="Arial" w:cs="Arial"/>
          <w:b/>
          <w:color w:val="000000"/>
          <w:sz w:val="20"/>
          <w:szCs w:val="20"/>
        </w:rPr>
      </w:pPr>
      <w:r>
        <w:rPr>
          <w:rFonts w:eastAsia="Helvetica Neue"/>
          <w:b/>
          <w:sz w:val="20"/>
          <w:szCs w:val="20"/>
        </w:rPr>
        <w:br w:type="page"/>
      </w:r>
    </w:p>
    <w:p w14:paraId="2EFFAF1E" w14:textId="77777777" w:rsidR="00C22FE5" w:rsidRDefault="006C5FBA" w:rsidP="001C7BB3">
      <w:pPr>
        <w:pStyle w:val="Normal1"/>
        <w:spacing w:line="240" w:lineRule="auto"/>
        <w:jc w:val="center"/>
        <w:rPr>
          <w:rFonts w:eastAsia="Helvetica Neue"/>
          <w:b/>
          <w:sz w:val="20"/>
          <w:szCs w:val="20"/>
        </w:rPr>
      </w:pPr>
      <w:r w:rsidRPr="009E32AD">
        <w:rPr>
          <w:rFonts w:eastAsia="Helvetica Neue"/>
          <w:b/>
          <w:sz w:val="20"/>
          <w:szCs w:val="20"/>
        </w:rPr>
        <w:t>Synthesis</w:t>
      </w:r>
    </w:p>
    <w:p w14:paraId="21EDD5EF" w14:textId="77777777" w:rsidR="00E16C00" w:rsidRPr="009E32AD" w:rsidRDefault="00E16C00" w:rsidP="001C7BB3">
      <w:pPr>
        <w:pStyle w:val="Normal1"/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</w:p>
    <w:p w14:paraId="3C3508F7" w14:textId="77777777" w:rsidR="00C22FE5" w:rsidRPr="009E32AD" w:rsidRDefault="006C5FBA" w:rsidP="001C7BB3">
      <w:pPr>
        <w:pStyle w:val="Normal1"/>
        <w:spacing w:line="240" w:lineRule="auto"/>
        <w:rPr>
          <w:sz w:val="20"/>
          <w:szCs w:val="20"/>
        </w:rPr>
      </w:pPr>
      <w:r w:rsidRPr="009E32AD">
        <w:rPr>
          <w:rFonts w:eastAsia="Helvetica Neue"/>
          <w:sz w:val="20"/>
          <w:szCs w:val="20"/>
        </w:rPr>
        <w:t>What are at least TWO things this paper does well?</w:t>
      </w:r>
    </w:p>
    <w:p w14:paraId="59A5CF16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49065349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12B5FEA0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6AF5F133" w14:textId="77777777" w:rsidR="001C7BB3" w:rsidRPr="009E32AD" w:rsidRDefault="009E32AD" w:rsidP="009E32AD">
      <w:pPr>
        <w:pStyle w:val="Normal1"/>
        <w:tabs>
          <w:tab w:val="left" w:pos="2850"/>
        </w:tabs>
        <w:spacing w:line="240" w:lineRule="auto"/>
        <w:rPr>
          <w:sz w:val="20"/>
          <w:szCs w:val="20"/>
        </w:rPr>
      </w:pPr>
      <w:r w:rsidRPr="009E32AD">
        <w:rPr>
          <w:sz w:val="20"/>
          <w:szCs w:val="20"/>
        </w:rPr>
        <w:tab/>
      </w:r>
    </w:p>
    <w:p w14:paraId="783330C1" w14:textId="77777777" w:rsidR="009E32AD" w:rsidRPr="009E32AD" w:rsidRDefault="009E32AD" w:rsidP="009E32AD">
      <w:pPr>
        <w:pStyle w:val="Normal1"/>
        <w:tabs>
          <w:tab w:val="left" w:pos="2850"/>
        </w:tabs>
        <w:spacing w:line="240" w:lineRule="auto"/>
        <w:rPr>
          <w:sz w:val="20"/>
          <w:szCs w:val="20"/>
        </w:rPr>
      </w:pPr>
    </w:p>
    <w:p w14:paraId="5EE2466F" w14:textId="77777777" w:rsidR="009E32AD" w:rsidRPr="009E32AD" w:rsidRDefault="009E32AD" w:rsidP="009E32AD">
      <w:pPr>
        <w:pStyle w:val="Normal1"/>
        <w:tabs>
          <w:tab w:val="left" w:pos="2850"/>
        </w:tabs>
        <w:spacing w:line="240" w:lineRule="auto"/>
        <w:rPr>
          <w:sz w:val="20"/>
          <w:szCs w:val="20"/>
        </w:rPr>
      </w:pPr>
    </w:p>
    <w:p w14:paraId="29B506F0" w14:textId="77777777" w:rsidR="009E32AD" w:rsidRPr="009E32AD" w:rsidRDefault="009E32AD" w:rsidP="009E32AD">
      <w:pPr>
        <w:pStyle w:val="Normal1"/>
        <w:tabs>
          <w:tab w:val="left" w:pos="2850"/>
        </w:tabs>
        <w:spacing w:line="240" w:lineRule="auto"/>
        <w:rPr>
          <w:sz w:val="20"/>
          <w:szCs w:val="20"/>
        </w:rPr>
      </w:pPr>
    </w:p>
    <w:p w14:paraId="20D7ED45" w14:textId="77777777" w:rsidR="009E32AD" w:rsidRPr="009E32AD" w:rsidRDefault="009E32AD" w:rsidP="009E32AD">
      <w:pPr>
        <w:pStyle w:val="Normal1"/>
        <w:tabs>
          <w:tab w:val="left" w:pos="2850"/>
        </w:tabs>
        <w:spacing w:line="240" w:lineRule="auto"/>
        <w:rPr>
          <w:sz w:val="20"/>
          <w:szCs w:val="20"/>
        </w:rPr>
      </w:pPr>
    </w:p>
    <w:p w14:paraId="16B63FDE" w14:textId="77777777" w:rsidR="001C7BB3" w:rsidRPr="009E32AD" w:rsidRDefault="001C7BB3" w:rsidP="001C7BB3">
      <w:pPr>
        <w:pStyle w:val="Normal1"/>
        <w:spacing w:line="240" w:lineRule="auto"/>
        <w:rPr>
          <w:sz w:val="20"/>
          <w:szCs w:val="20"/>
        </w:rPr>
      </w:pPr>
    </w:p>
    <w:p w14:paraId="68BCEC48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32C16EAF" w14:textId="77777777" w:rsidR="00C22FE5" w:rsidRPr="009E32AD" w:rsidRDefault="006C5FBA" w:rsidP="001C7BB3">
      <w:pPr>
        <w:pStyle w:val="Normal1"/>
        <w:spacing w:line="240" w:lineRule="auto"/>
        <w:rPr>
          <w:sz w:val="20"/>
          <w:szCs w:val="20"/>
        </w:rPr>
      </w:pPr>
      <w:r w:rsidRPr="009E32AD">
        <w:rPr>
          <w:rFonts w:eastAsia="Helvetica Neue"/>
          <w:sz w:val="20"/>
          <w:szCs w:val="20"/>
        </w:rPr>
        <w:t>What are at least TWO suggestions for how this paper could be improved?</w:t>
      </w:r>
    </w:p>
    <w:p w14:paraId="41BFF1F6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7BB241A8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008DBB54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58582B34" w14:textId="77777777" w:rsidR="001C7BB3" w:rsidRPr="009E32AD" w:rsidRDefault="001C7BB3" w:rsidP="001C7BB3">
      <w:pPr>
        <w:pStyle w:val="Normal1"/>
        <w:spacing w:line="240" w:lineRule="auto"/>
        <w:rPr>
          <w:sz w:val="20"/>
          <w:szCs w:val="20"/>
        </w:rPr>
      </w:pPr>
    </w:p>
    <w:p w14:paraId="497E51BE" w14:textId="77777777" w:rsidR="001C7BB3" w:rsidRPr="009E32AD" w:rsidRDefault="001C7BB3" w:rsidP="001C7BB3">
      <w:pPr>
        <w:pStyle w:val="Normal1"/>
        <w:spacing w:line="240" w:lineRule="auto"/>
        <w:rPr>
          <w:sz w:val="20"/>
          <w:szCs w:val="20"/>
        </w:rPr>
      </w:pPr>
    </w:p>
    <w:p w14:paraId="0E12C1E4" w14:textId="77777777" w:rsidR="001C7BB3" w:rsidRPr="009E32AD" w:rsidRDefault="001C7BB3" w:rsidP="001C7BB3">
      <w:pPr>
        <w:pStyle w:val="Normal1"/>
        <w:spacing w:line="240" w:lineRule="auto"/>
        <w:rPr>
          <w:sz w:val="20"/>
          <w:szCs w:val="20"/>
        </w:rPr>
      </w:pPr>
    </w:p>
    <w:p w14:paraId="00A4EF78" w14:textId="77777777" w:rsidR="009E32AD" w:rsidRPr="009E32AD" w:rsidRDefault="009E32AD" w:rsidP="001C7BB3">
      <w:pPr>
        <w:pStyle w:val="Normal1"/>
        <w:spacing w:line="240" w:lineRule="auto"/>
        <w:rPr>
          <w:sz w:val="20"/>
          <w:szCs w:val="20"/>
        </w:rPr>
      </w:pPr>
    </w:p>
    <w:p w14:paraId="52838571" w14:textId="77777777" w:rsidR="009E32AD" w:rsidRPr="009E32AD" w:rsidRDefault="009E32AD" w:rsidP="001C7BB3">
      <w:pPr>
        <w:pStyle w:val="Normal1"/>
        <w:spacing w:line="240" w:lineRule="auto"/>
        <w:rPr>
          <w:sz w:val="20"/>
          <w:szCs w:val="20"/>
        </w:rPr>
      </w:pPr>
    </w:p>
    <w:p w14:paraId="1AA31865" w14:textId="77777777" w:rsidR="009E32AD" w:rsidRPr="009E32AD" w:rsidRDefault="009E32AD" w:rsidP="001C7BB3">
      <w:pPr>
        <w:pStyle w:val="Normal1"/>
        <w:spacing w:line="240" w:lineRule="auto"/>
        <w:rPr>
          <w:sz w:val="20"/>
          <w:szCs w:val="20"/>
        </w:rPr>
      </w:pPr>
    </w:p>
    <w:p w14:paraId="7DEB9F8C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5354BB4A" w14:textId="77777777" w:rsidR="00C22FE5" w:rsidRPr="009E32AD" w:rsidRDefault="00C22FE5" w:rsidP="001C7BB3">
      <w:pPr>
        <w:pStyle w:val="Normal1"/>
        <w:spacing w:line="240" w:lineRule="auto"/>
        <w:rPr>
          <w:sz w:val="20"/>
          <w:szCs w:val="20"/>
        </w:rPr>
      </w:pPr>
    </w:p>
    <w:p w14:paraId="74A1E26B" w14:textId="77777777" w:rsidR="00C22FE5" w:rsidRPr="009E32AD" w:rsidRDefault="006C5FBA" w:rsidP="001C7BB3">
      <w:pPr>
        <w:pStyle w:val="Normal1"/>
        <w:spacing w:line="240" w:lineRule="auto"/>
        <w:rPr>
          <w:sz w:val="20"/>
          <w:szCs w:val="20"/>
        </w:rPr>
      </w:pPr>
      <w:r w:rsidRPr="009E32AD">
        <w:rPr>
          <w:rFonts w:eastAsia="Helvetica Neue"/>
          <w:sz w:val="20"/>
          <w:szCs w:val="20"/>
        </w:rPr>
        <w:t>Other comments:</w:t>
      </w:r>
    </w:p>
    <w:sectPr w:rsidR="00C22FE5" w:rsidRPr="009E32AD" w:rsidSect="001C7BB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1E4E" w14:textId="77777777" w:rsidR="00AA07E6" w:rsidRDefault="00AA07E6" w:rsidP="00C22FE5">
      <w:pPr>
        <w:spacing w:after="0" w:line="240" w:lineRule="auto"/>
      </w:pPr>
      <w:r>
        <w:separator/>
      </w:r>
    </w:p>
  </w:endnote>
  <w:endnote w:type="continuationSeparator" w:id="0">
    <w:p w14:paraId="30E5F877" w14:textId="77777777" w:rsidR="00AA07E6" w:rsidRDefault="00AA07E6" w:rsidP="00C2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4C7E" w14:textId="77777777" w:rsidR="00E16C00" w:rsidRPr="00E16C00" w:rsidRDefault="00E16C00" w:rsidP="00E16C00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E16C00">
      <w:rPr>
        <w:rStyle w:val="PageNumber"/>
        <w:sz w:val="18"/>
        <w:szCs w:val="18"/>
      </w:rPr>
      <w:fldChar w:fldCharType="begin"/>
    </w:r>
    <w:r w:rsidRPr="00E16C00">
      <w:rPr>
        <w:rStyle w:val="PageNumber"/>
        <w:sz w:val="18"/>
        <w:szCs w:val="18"/>
      </w:rPr>
      <w:instrText xml:space="preserve">PAGE  </w:instrText>
    </w:r>
    <w:r w:rsidRPr="00E16C00">
      <w:rPr>
        <w:rStyle w:val="PageNumber"/>
        <w:sz w:val="18"/>
        <w:szCs w:val="18"/>
      </w:rPr>
      <w:fldChar w:fldCharType="separate"/>
    </w:r>
    <w:r w:rsidR="00AA07E6">
      <w:rPr>
        <w:rStyle w:val="PageNumber"/>
        <w:noProof/>
        <w:sz w:val="18"/>
        <w:szCs w:val="18"/>
      </w:rPr>
      <w:t>1</w:t>
    </w:r>
    <w:r w:rsidRPr="00E16C00">
      <w:rPr>
        <w:rStyle w:val="PageNumber"/>
        <w:sz w:val="18"/>
        <w:szCs w:val="18"/>
      </w:rPr>
      <w:fldChar w:fldCharType="end"/>
    </w:r>
  </w:p>
  <w:p w14:paraId="73533E0F" w14:textId="77777777" w:rsidR="00E16C00" w:rsidRPr="00E16C00" w:rsidRDefault="00E16C00" w:rsidP="00E16C00">
    <w:pPr>
      <w:pStyle w:val="p1"/>
      <w:ind w:left="-180" w:right="360"/>
      <w:rPr>
        <w:rFonts w:asciiTheme="minorHAnsi" w:hAnsiTheme="minorHAnsi"/>
      </w:rPr>
    </w:pPr>
    <w:r w:rsidRPr="00E16C00">
      <w:rPr>
        <w:rFonts w:asciiTheme="minorHAnsi" w:hAnsiTheme="minorHAnsi"/>
        <w:noProof/>
      </w:rPr>
      <w:drawing>
        <wp:inline distT="0" distB="0" distL="0" distR="0" wp14:anchorId="5AB40947" wp14:editId="47D4BC6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6C00">
      <w:rPr>
        <w:rFonts w:asciiTheme="minorHAnsi" w:hAnsiTheme="minorHAnsi"/>
      </w:rPr>
      <w:t xml:space="preserve">  </w:t>
    </w:r>
  </w:p>
  <w:p w14:paraId="5B80BFCE" w14:textId="77777777" w:rsidR="00C22FE5" w:rsidRPr="00E16C00" w:rsidRDefault="00E16C00" w:rsidP="00E16C00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E16C0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E16C00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E16C00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E16C0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E16C0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E16C00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Personal Impact Project </w:t>
    </w:r>
    <w:r w:rsidRPr="00E16C0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E16C00">
      <w:rPr>
        <w:rFonts w:asciiTheme="minorHAnsi" w:hAnsiTheme="minorHAnsi" w:cstheme="majorHAnsi"/>
        <w:color w:val="000000" w:themeColor="text1"/>
      </w:rPr>
      <w:t xml:space="preserve"> </w:t>
    </w:r>
    <w:r w:rsidRPr="00E16C00">
      <w:rPr>
        <w:rFonts w:asciiTheme="minorHAnsi" w:hAnsiTheme="minorHAnsi"/>
        <w:color w:val="000000" w:themeColor="text1"/>
      </w:rPr>
      <w:t>Summit Public Schools</w:t>
    </w:r>
    <w:r w:rsidRPr="00E16C00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853A" w14:textId="77777777" w:rsidR="00AA07E6" w:rsidRDefault="00AA07E6" w:rsidP="00C22FE5">
      <w:pPr>
        <w:spacing w:after="0" w:line="240" w:lineRule="auto"/>
      </w:pPr>
      <w:r>
        <w:separator/>
      </w:r>
    </w:p>
  </w:footnote>
  <w:footnote w:type="continuationSeparator" w:id="0">
    <w:p w14:paraId="6F606A5A" w14:textId="77777777" w:rsidR="00AA07E6" w:rsidRDefault="00AA07E6" w:rsidP="00C2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CAB3C" w14:textId="77777777" w:rsidR="00E16C00" w:rsidRDefault="00E16C00" w:rsidP="00E16C00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9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3C689EF" wp14:editId="52A68E7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1E1CD" w14:textId="77777777" w:rsidR="00E16C00" w:rsidRPr="0032073F" w:rsidRDefault="00E16C00" w:rsidP="00E16C00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27080D6" w14:textId="77777777" w:rsidR="00C22FE5" w:rsidRDefault="00C22FE5" w:rsidP="00E16C00">
    <w:pPr>
      <w:pStyle w:val="Normal1"/>
      <w:spacing w:line="240" w:lineRule="auto"/>
      <w:ind w:left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E5"/>
    <w:rsid w:val="001C7BB3"/>
    <w:rsid w:val="006C5FBA"/>
    <w:rsid w:val="00792274"/>
    <w:rsid w:val="009E32AD"/>
    <w:rsid w:val="00AA07E6"/>
    <w:rsid w:val="00C22FE5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22FE5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22FE5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22FE5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22FE5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C22FE5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22FE5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22FE5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C22FE5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C22FE5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E1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00"/>
  </w:style>
  <w:style w:type="paragraph" w:styleId="Footer">
    <w:name w:val="footer"/>
    <w:basedOn w:val="Normal"/>
    <w:link w:val="FooterChar"/>
    <w:uiPriority w:val="99"/>
    <w:unhideWhenUsed/>
    <w:rsid w:val="00E1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00"/>
  </w:style>
  <w:style w:type="character" w:styleId="PageNumber">
    <w:name w:val="page number"/>
    <w:basedOn w:val="DefaultParagraphFont"/>
    <w:uiPriority w:val="99"/>
    <w:semiHidden/>
    <w:unhideWhenUsed/>
    <w:rsid w:val="00E16C00"/>
  </w:style>
  <w:style w:type="character" w:styleId="Hyperlink">
    <w:name w:val="Hyperlink"/>
    <w:basedOn w:val="DefaultParagraphFont"/>
    <w:uiPriority w:val="99"/>
    <w:unhideWhenUsed/>
    <w:rsid w:val="00E16C00"/>
    <w:rPr>
      <w:color w:val="0000FF"/>
      <w:u w:val="single"/>
    </w:rPr>
  </w:style>
  <w:style w:type="paragraph" w:customStyle="1" w:styleId="p1">
    <w:name w:val="p1"/>
    <w:basedOn w:val="Normal"/>
    <w:rsid w:val="00E16C00"/>
    <w:pPr>
      <w:spacing w:after="0" w:line="240" w:lineRule="auto"/>
    </w:pPr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Feedback Checklist.docx</vt:lpstr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Feedback Checklist.docx</dc:title>
  <dc:creator>Wren Larson</dc:creator>
  <cp:lastModifiedBy>juljul6@gmail.com</cp:lastModifiedBy>
  <cp:revision>2</cp:revision>
  <dcterms:created xsi:type="dcterms:W3CDTF">2018-03-23T11:31:00Z</dcterms:created>
  <dcterms:modified xsi:type="dcterms:W3CDTF">2018-03-23T11:31:00Z</dcterms:modified>
</cp:coreProperties>
</file>